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8B" w:rsidRDefault="0061548B" w:rsidP="00615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1838"/>
        <w:gridCol w:w="7229"/>
      </w:tblGrid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61548B" w:rsidRPr="00C55A60" w:rsidRDefault="004B33CE" w:rsidP="0052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61548B" w:rsidRPr="00C55A60" w:rsidRDefault="0061548B" w:rsidP="0080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61548B" w:rsidRPr="00C55A60" w:rsidRDefault="004B33CE" w:rsidP="00806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61548B" w:rsidRPr="00C55A60" w:rsidRDefault="0061548B" w:rsidP="00AB3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337B9" w:rsidRDefault="0061548B" w:rsidP="00B93244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Рабочая программа на 202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-202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учебный год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для 1</w:t>
            </w:r>
            <w:r w:rsidR="008064B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0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класс</w:t>
            </w:r>
            <w:r w:rsidR="008337B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ов</w:t>
            </w:r>
            <w:r w:rsidR="008064B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составлена на основе следующих нормативных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документов:</w:t>
            </w:r>
          </w:p>
          <w:p w:rsidR="00E45C11" w:rsidRPr="008064B1" w:rsidRDefault="008337B9" w:rsidP="00B94E74">
            <w:pPr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Федерального Закона «Об образовании РФ» №273</w:t>
            </w:r>
            <w:r w:rsidR="0061548B" w:rsidRPr="008064B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от29.12.2012;</w:t>
            </w:r>
          </w:p>
          <w:p w:rsidR="00B94E74" w:rsidRDefault="008337B9" w:rsidP="00B93244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- </w:t>
            </w:r>
            <w:r w:rsidR="0061548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Федерального государственного образовательного стандарта среднего общего образования (приказ министерства образования и науки РФ от 17.05.2012 г.№413, с изменениями)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;</w:t>
            </w:r>
          </w:p>
          <w:p w:rsidR="008064B1" w:rsidRDefault="00B94E74" w:rsidP="00E73AB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Основной образовательной программы </w:t>
            </w: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среднего</w:t>
            </w:r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общего образования ГОУ ЯО «Рыбинская </w:t>
            </w:r>
            <w:proofErr w:type="gramStart"/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общеобразовательная</w:t>
            </w:r>
            <w:proofErr w:type="gramEnd"/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школа»;</w:t>
            </w:r>
          </w:p>
          <w:p w:rsidR="008064B1" w:rsidRDefault="008337B9" w:rsidP="00E73AB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учебного плана для ГОУ</w:t>
            </w:r>
            <w:proofErr w:type="gramStart"/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«Р</w:t>
            </w:r>
            <w:proofErr w:type="gramEnd"/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ыбинская общеобразовательная школа»;</w:t>
            </w:r>
          </w:p>
          <w:p w:rsidR="008064B1" w:rsidRDefault="0061548B" w:rsidP="00E73AB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-методического письма «О преподавании учебногопредмета «</w:t>
            </w:r>
            <w:r w:rsidR="004B33C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Хим</w:t>
            </w:r>
            <w:r w:rsidR="00E73A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ия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» в общеобразовательных учреждениях Ярославской области в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2023-2024 уч.г.»;</w:t>
            </w:r>
            <w:r w:rsidR="008337B9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  </w:t>
            </w:r>
          </w:p>
          <w:p w:rsidR="0061548B" w:rsidRPr="008337B9" w:rsidRDefault="008337B9" w:rsidP="00E73AB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61548B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Приказа Минис</w:t>
            </w:r>
            <w:r w:rsidR="0061548B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терства просвещения РФ от 20.05.</w:t>
            </w:r>
            <w:r w:rsidR="0061548B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</w:t>
            </w:r>
            <w:r w:rsidR="00E73AB8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;</w:t>
            </w: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                           - </w:t>
            </w:r>
            <w:r w:rsidR="0061548B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Приказа Министерст</w:t>
            </w:r>
            <w:r w:rsidR="0061548B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ва просвещения РФ от 23.05. </w:t>
            </w:r>
            <w:r w:rsidR="0061548B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025947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47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B94E74" w:rsidRPr="00025947" w:rsidRDefault="00B94E74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47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61548B" w:rsidRPr="008337B9" w:rsidRDefault="00D352F1" w:rsidP="00D352F1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Химия. 10 класс: учебное пособие для </w:t>
            </w:r>
            <w:proofErr w:type="spellStart"/>
            <w:r>
              <w:rPr>
                <w:rFonts w:cs="Times New Roman"/>
                <w:color w:val="000000"/>
                <w:lang w:val="ru-RU"/>
              </w:rPr>
              <w:t>общеобразоват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. организаций/ О.С. Габриелян, И.Г. Остроумов, С.А. Сладков. – М., Просвещение, 2020. </w:t>
            </w:r>
          </w:p>
        </w:tc>
      </w:tr>
      <w:tr w:rsidR="0061548B" w:rsidRPr="00C55A60" w:rsidTr="007523FD">
        <w:trPr>
          <w:trHeight w:val="876"/>
        </w:trPr>
        <w:tc>
          <w:tcPr>
            <w:tcW w:w="1838" w:type="dxa"/>
          </w:tcPr>
          <w:p w:rsidR="0061548B" w:rsidRPr="00C55A60" w:rsidRDefault="0061548B" w:rsidP="0075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61548B" w:rsidRPr="009B57D1" w:rsidRDefault="008064B1" w:rsidP="00D352F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</w:rPr>
            </w:pPr>
            <w:r w:rsidRPr="003063AB">
              <w:rPr>
                <w:rFonts w:ascii="Times New Roman" w:hAnsi="Times New Roman"/>
                <w:sz w:val="24"/>
                <w:szCs w:val="24"/>
              </w:rPr>
              <w:t>В рабочей программе на изучение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>» согласно индивидуальному учебному плану ГОУ ЯО «Рыбинская общеобразовательная школа» отводится в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 xml:space="preserve"> «А» классе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33CE">
              <w:rPr>
                <w:rFonts w:ascii="Times New Roman" w:hAnsi="Times New Roman"/>
                <w:sz w:val="24"/>
                <w:szCs w:val="24"/>
              </w:rPr>
              <w:t>7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4B33C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 xml:space="preserve"> на очное обучение и </w:t>
            </w:r>
            <w:r w:rsidR="004B33CE">
              <w:rPr>
                <w:rFonts w:ascii="Times New Roman" w:hAnsi="Times New Roman"/>
                <w:sz w:val="24"/>
                <w:szCs w:val="24"/>
              </w:rPr>
              <w:t>7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 xml:space="preserve"> часов - на самоподготовку, в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 xml:space="preserve"> «Б» классе –</w:t>
            </w:r>
            <w:r w:rsidR="004B33CE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B33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 xml:space="preserve">час в </w:t>
            </w:r>
            <w:r>
              <w:rPr>
                <w:rFonts w:ascii="Times New Roman" w:hAnsi="Times New Roman"/>
                <w:sz w:val="24"/>
                <w:szCs w:val="24"/>
              </w:rPr>
              <w:t>неделю</w:t>
            </w:r>
            <w:r w:rsidRPr="003063A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1548B" w:rsidRPr="00C55A60" w:rsidTr="003546B6">
        <w:trPr>
          <w:trHeight w:val="983"/>
        </w:trPr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3546B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реализуемой программы</w:t>
            </w:r>
          </w:p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546B6" w:rsidRPr="001C2393" w:rsidRDefault="003546B6" w:rsidP="003546B6">
            <w:pPr>
              <w:numPr>
                <w:ilvl w:val="0"/>
                <w:numId w:val="3"/>
              </w:numPr>
              <w:spacing w:line="264" w:lineRule="auto"/>
              <w:ind w:left="14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химических знаний как важнейшей составляющей </w:t>
            </w:r>
            <w:proofErr w:type="spellStart"/>
            <w:proofErr w:type="gramStart"/>
            <w:r w:rsidRPr="001C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1C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      </w:r>
          </w:p>
          <w:p w:rsidR="003546B6" w:rsidRPr="001C2393" w:rsidRDefault="003546B6" w:rsidP="003546B6">
            <w:pPr>
              <w:numPr>
                <w:ilvl w:val="0"/>
                <w:numId w:val="3"/>
              </w:numPr>
              <w:spacing w:line="264" w:lineRule="auto"/>
              <w:ind w:left="14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</w:t>
            </w:r>
            <w:r w:rsidRPr="001C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повседневной жизни;</w:t>
            </w:r>
          </w:p>
          <w:p w:rsidR="0061548B" w:rsidRPr="00A60D4A" w:rsidRDefault="003546B6" w:rsidP="003546B6">
            <w:pPr>
              <w:numPr>
                <w:ilvl w:val="0"/>
                <w:numId w:val="3"/>
              </w:numPr>
              <w:spacing w:line="264" w:lineRule="auto"/>
              <w:ind w:left="14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B10584" w:rsidRPr="001C2393" w:rsidRDefault="00B10584" w:rsidP="00B10584">
            <w:pPr>
              <w:spacing w:line="264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C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      </w:r>
          </w:p>
          <w:p w:rsidR="00B10584" w:rsidRPr="001C2393" w:rsidRDefault="00B10584" w:rsidP="00B10584">
            <w:pPr>
              <w:spacing w:line="264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C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      </w:r>
            <w:proofErr w:type="gramEnd"/>
          </w:p>
          <w:p w:rsidR="00B10584" w:rsidRPr="001C2393" w:rsidRDefault="00B10584" w:rsidP="00B10584">
            <w:pPr>
              <w:spacing w:line="264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C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      </w:r>
          </w:p>
          <w:p w:rsidR="00B10584" w:rsidRPr="001C2393" w:rsidRDefault="00B10584" w:rsidP="00B10584">
            <w:pPr>
              <w:spacing w:line="264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C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развитие у </w:t>
            </w:r>
            <w:proofErr w:type="gramStart"/>
            <w:r w:rsidRPr="001C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      </w:r>
          </w:p>
          <w:p w:rsidR="0061548B" w:rsidRPr="00935D21" w:rsidRDefault="00B10584" w:rsidP="00B10584">
            <w:pPr>
              <w:spacing w:line="264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C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      </w:r>
            <w:proofErr w:type="gramEnd"/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61548B" w:rsidRPr="00C55A60" w:rsidRDefault="00E73AB8" w:rsidP="0052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8">
              <w:rPr>
                <w:rFonts w:ascii="Times New Roman" w:hAnsi="Times New Roman" w:cs="Times New Roman"/>
                <w:sz w:val="24"/>
                <w:szCs w:val="24"/>
              </w:rPr>
              <w:t>Н.Г. Запросова</w:t>
            </w:r>
          </w:p>
        </w:tc>
      </w:tr>
    </w:tbl>
    <w:p w:rsidR="0061548B" w:rsidRPr="00C55A60" w:rsidRDefault="0061548B" w:rsidP="006154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48B" w:rsidRPr="00C55A60" w:rsidRDefault="0061548B" w:rsidP="006154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48B" w:rsidRPr="00C55A60" w:rsidRDefault="0061548B" w:rsidP="006154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48B" w:rsidRDefault="0061548B" w:rsidP="0061548B"/>
    <w:p w:rsidR="00E90CEE" w:rsidRDefault="00E90CEE"/>
    <w:sectPr w:rsidR="00E90CEE" w:rsidSect="00B5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5D3"/>
    <w:multiLevelType w:val="multilevel"/>
    <w:tmpl w:val="F4D88DCE"/>
    <w:styleLink w:val="WWNum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50D249E3"/>
    <w:multiLevelType w:val="multilevel"/>
    <w:tmpl w:val="AEDA73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AD233C"/>
    <w:multiLevelType w:val="multilevel"/>
    <w:tmpl w:val="FD623818"/>
    <w:styleLink w:val="WWNum7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453"/>
    <w:rsid w:val="00025947"/>
    <w:rsid w:val="001000B8"/>
    <w:rsid w:val="00106FAE"/>
    <w:rsid w:val="00232527"/>
    <w:rsid w:val="00343AD9"/>
    <w:rsid w:val="003546B6"/>
    <w:rsid w:val="004B33CE"/>
    <w:rsid w:val="00507CA5"/>
    <w:rsid w:val="00533F44"/>
    <w:rsid w:val="00571CA5"/>
    <w:rsid w:val="0061548B"/>
    <w:rsid w:val="007523FD"/>
    <w:rsid w:val="008064B1"/>
    <w:rsid w:val="008337B9"/>
    <w:rsid w:val="00834315"/>
    <w:rsid w:val="00935D21"/>
    <w:rsid w:val="009B57D1"/>
    <w:rsid w:val="00A80ABD"/>
    <w:rsid w:val="00AB3D95"/>
    <w:rsid w:val="00B10584"/>
    <w:rsid w:val="00B55DE8"/>
    <w:rsid w:val="00B80453"/>
    <w:rsid w:val="00B93244"/>
    <w:rsid w:val="00B94E74"/>
    <w:rsid w:val="00D352F1"/>
    <w:rsid w:val="00D45ACC"/>
    <w:rsid w:val="00E45C11"/>
    <w:rsid w:val="00E73AB8"/>
    <w:rsid w:val="00E90CEE"/>
    <w:rsid w:val="00FC1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1548B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6">
    <w:name w:val="WWNum6"/>
    <w:basedOn w:val="a2"/>
    <w:rsid w:val="0061548B"/>
    <w:pPr>
      <w:numPr>
        <w:numId w:val="1"/>
      </w:numPr>
    </w:pPr>
  </w:style>
  <w:style w:type="numbering" w:customStyle="1" w:styleId="WWNum7">
    <w:name w:val="WWNum7"/>
    <w:basedOn w:val="a2"/>
    <w:rsid w:val="0061548B"/>
    <w:pPr>
      <w:numPr>
        <w:numId w:val="2"/>
      </w:numPr>
    </w:pPr>
  </w:style>
  <w:style w:type="character" w:customStyle="1" w:styleId="c16">
    <w:name w:val="c16"/>
    <w:basedOn w:val="a0"/>
    <w:rsid w:val="0061548B"/>
  </w:style>
  <w:style w:type="paragraph" w:styleId="a4">
    <w:name w:val="Normal (Web)"/>
    <w:basedOn w:val="a"/>
    <w:uiPriority w:val="99"/>
    <w:unhideWhenUsed/>
    <w:rsid w:val="0061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27</cp:revision>
  <dcterms:created xsi:type="dcterms:W3CDTF">2023-08-17T01:52:00Z</dcterms:created>
  <dcterms:modified xsi:type="dcterms:W3CDTF">2023-10-03T08:48:00Z</dcterms:modified>
</cp:coreProperties>
</file>